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D73E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6EE772A5" wp14:editId="4026298A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11EF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0D1EDC54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3F74520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7023C8D2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27DC0538" w14:textId="77777777" w:rsidR="002D37D2" w:rsidRPr="003E56E2" w:rsidRDefault="002D37D2" w:rsidP="002D37D2"/>
    <w:p w14:paraId="3EC10298" w14:textId="6D7A35EA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  <w:r w:rsidR="00810660">
        <w:rPr>
          <w:b/>
          <w:sz w:val="36"/>
          <w:szCs w:val="36"/>
        </w:rPr>
        <w:t>200</w:t>
      </w:r>
    </w:p>
    <w:p w14:paraId="0D8D657A" w14:textId="7781A637" w:rsidR="00CF67A3" w:rsidRPr="004847EB" w:rsidRDefault="004847EB" w:rsidP="004847EB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4847EB">
        <w:rPr>
          <w:b/>
          <w:szCs w:val="28"/>
        </w:rPr>
        <w:t>28</w:t>
      </w:r>
      <w:r w:rsidR="00DB05E8" w:rsidRPr="004847EB">
        <w:rPr>
          <w:b/>
          <w:szCs w:val="28"/>
        </w:rPr>
        <w:t xml:space="preserve"> </w:t>
      </w:r>
      <w:r w:rsidR="00B53F8A" w:rsidRPr="004847EB">
        <w:rPr>
          <w:b/>
          <w:szCs w:val="28"/>
        </w:rPr>
        <w:t>лип</w:t>
      </w:r>
      <w:r w:rsidR="00081948" w:rsidRPr="004847EB">
        <w:rPr>
          <w:b/>
          <w:szCs w:val="28"/>
        </w:rPr>
        <w:t>ня</w:t>
      </w:r>
      <w:r w:rsidR="00DD0F33" w:rsidRPr="004847EB">
        <w:rPr>
          <w:b/>
          <w:szCs w:val="28"/>
        </w:rPr>
        <w:t xml:space="preserve"> </w:t>
      </w:r>
      <w:r w:rsidR="00C33418" w:rsidRPr="004847EB">
        <w:rPr>
          <w:b/>
          <w:szCs w:val="28"/>
        </w:rPr>
        <w:t xml:space="preserve"> 202</w:t>
      </w:r>
      <w:r w:rsidR="007E5494" w:rsidRPr="004847EB">
        <w:rPr>
          <w:b/>
          <w:szCs w:val="28"/>
        </w:rPr>
        <w:t>6</w:t>
      </w:r>
      <w:r w:rsidR="00C33418" w:rsidRPr="004847EB">
        <w:rPr>
          <w:b/>
          <w:szCs w:val="28"/>
        </w:rPr>
        <w:t xml:space="preserve"> року</w:t>
      </w:r>
    </w:p>
    <w:p w14:paraId="047AAE26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14E04715" w14:textId="487F7BA1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D534CD">
        <w:rPr>
          <w:b/>
          <w:szCs w:val="28"/>
        </w:rPr>
        <w:t xml:space="preserve">затвердження </w:t>
      </w:r>
      <w:r w:rsidR="00073585">
        <w:rPr>
          <w:b/>
          <w:szCs w:val="28"/>
        </w:rPr>
        <w:t xml:space="preserve"> </w:t>
      </w:r>
      <w:r w:rsidR="00D850D0">
        <w:rPr>
          <w:b/>
          <w:szCs w:val="28"/>
        </w:rPr>
        <w:t>«З</w:t>
      </w:r>
      <w:r w:rsidR="00D534CD">
        <w:rPr>
          <w:b/>
          <w:szCs w:val="28"/>
        </w:rPr>
        <w:t xml:space="preserve">віту  </w:t>
      </w:r>
      <w:r w:rsidR="00D850D0">
        <w:rPr>
          <w:b/>
          <w:szCs w:val="28"/>
        </w:rPr>
        <w:t>п</w:t>
      </w:r>
      <w:r w:rsidR="00D534CD">
        <w:rPr>
          <w:b/>
          <w:szCs w:val="28"/>
        </w:rPr>
        <w:t xml:space="preserve">ро виконання </w:t>
      </w:r>
      <w:r w:rsidR="00A05594">
        <w:rPr>
          <w:b/>
          <w:szCs w:val="28"/>
        </w:rPr>
        <w:t xml:space="preserve">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7B139F4E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3AD379C2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5DF2DC38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</w:t>
      </w:r>
      <w:r w:rsidR="00D534CD">
        <w:rPr>
          <w:b/>
          <w:szCs w:val="28"/>
        </w:rPr>
        <w:t>з</w:t>
      </w:r>
      <w:r w:rsidR="00A05594">
        <w:rPr>
          <w:b/>
          <w:szCs w:val="28"/>
        </w:rPr>
        <w:t xml:space="preserve">а </w:t>
      </w:r>
      <w:r w:rsidR="00B53F8A">
        <w:rPr>
          <w:b/>
          <w:szCs w:val="28"/>
        </w:rPr>
        <w:t>2</w:t>
      </w:r>
      <w:r w:rsidR="00391E14">
        <w:rPr>
          <w:b/>
          <w:szCs w:val="28"/>
        </w:rPr>
        <w:t xml:space="preserve"> квартал </w:t>
      </w:r>
      <w:r w:rsidR="00A05594">
        <w:rPr>
          <w:b/>
          <w:szCs w:val="28"/>
        </w:rPr>
        <w:t>202</w:t>
      </w:r>
      <w:r w:rsidR="00081948">
        <w:rPr>
          <w:b/>
          <w:szCs w:val="28"/>
        </w:rPr>
        <w:t>6</w:t>
      </w:r>
      <w:r w:rsidR="00A05594">
        <w:rPr>
          <w:b/>
          <w:szCs w:val="28"/>
        </w:rPr>
        <w:t xml:space="preserve"> р</w:t>
      </w:r>
      <w:r w:rsidR="00391E14">
        <w:rPr>
          <w:b/>
          <w:szCs w:val="28"/>
        </w:rPr>
        <w:t>оку</w:t>
      </w:r>
      <w:r w:rsidR="000E1ABB">
        <w:rPr>
          <w:b/>
          <w:szCs w:val="28"/>
        </w:rPr>
        <w:t xml:space="preserve"> </w:t>
      </w:r>
      <w:r w:rsidR="00D850D0">
        <w:rPr>
          <w:b/>
          <w:szCs w:val="28"/>
        </w:rPr>
        <w:t>»</w:t>
      </w:r>
    </w:p>
    <w:p w14:paraId="48F73AE4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4F9B21E8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0D709C66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342CA3BC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 xml:space="preserve">Заслухавши та обговоривши </w:t>
      </w:r>
      <w:r w:rsidR="00D850D0">
        <w:rPr>
          <w:szCs w:val="28"/>
        </w:rPr>
        <w:t xml:space="preserve">звіт про виконання </w:t>
      </w:r>
      <w:r>
        <w:rPr>
          <w:szCs w:val="28"/>
        </w:rPr>
        <w:t>фінансов</w:t>
      </w:r>
      <w:r w:rsidR="00D850D0">
        <w:rPr>
          <w:szCs w:val="28"/>
        </w:rPr>
        <w:t>ого</w:t>
      </w:r>
      <w:r>
        <w:rPr>
          <w:szCs w:val="28"/>
        </w:rPr>
        <w:t xml:space="preserve"> план</w:t>
      </w:r>
      <w:r w:rsidR="00D850D0">
        <w:rPr>
          <w:szCs w:val="28"/>
        </w:rPr>
        <w:t xml:space="preserve">у </w:t>
      </w:r>
      <w:r>
        <w:rPr>
          <w:szCs w:val="28"/>
        </w:rPr>
        <w:t xml:space="preserve"> КНП «Городоцька ЦЛ» Городоцької міської ради </w:t>
      </w:r>
      <w:r w:rsidR="00D850D0">
        <w:rPr>
          <w:szCs w:val="28"/>
        </w:rPr>
        <w:t>з</w:t>
      </w:r>
      <w:r>
        <w:rPr>
          <w:szCs w:val="28"/>
        </w:rPr>
        <w:t xml:space="preserve">а </w:t>
      </w:r>
      <w:r w:rsidR="00B53F8A">
        <w:rPr>
          <w:szCs w:val="28"/>
        </w:rPr>
        <w:t>2</w:t>
      </w:r>
      <w:r w:rsidR="00391E14">
        <w:rPr>
          <w:szCs w:val="28"/>
        </w:rPr>
        <w:t xml:space="preserve"> квартал 202</w:t>
      </w:r>
      <w:r w:rsidR="00081948">
        <w:rPr>
          <w:szCs w:val="28"/>
        </w:rPr>
        <w:t>6</w:t>
      </w:r>
      <w:r>
        <w:rPr>
          <w:szCs w:val="28"/>
        </w:rPr>
        <w:t xml:space="preserve"> р</w:t>
      </w:r>
      <w:r w:rsidR="00391E14">
        <w:rPr>
          <w:szCs w:val="28"/>
        </w:rPr>
        <w:t>оку</w:t>
      </w:r>
      <w:r>
        <w:rPr>
          <w:szCs w:val="28"/>
        </w:rPr>
        <w:t>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2F92435B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192ECEA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33BAB94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1D62C61E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>Затвердити</w:t>
      </w:r>
      <w:r w:rsidR="00D850D0">
        <w:t xml:space="preserve">  звіт про виконання </w:t>
      </w:r>
      <w:r>
        <w:t xml:space="preserve"> фінансов</w:t>
      </w:r>
      <w:r w:rsidR="00D850D0">
        <w:t xml:space="preserve">ого </w:t>
      </w:r>
      <w:r>
        <w:t>план</w:t>
      </w:r>
      <w:r w:rsidR="00D850D0">
        <w:t>у</w:t>
      </w:r>
      <w:r>
        <w:t xml:space="preserve">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D850D0">
        <w:t>з</w:t>
      </w:r>
      <w:r w:rsidR="00CF539F">
        <w:t xml:space="preserve">а </w:t>
      </w:r>
      <w:r w:rsidR="00B53F8A">
        <w:t>2</w:t>
      </w:r>
      <w:r w:rsidR="00391E14">
        <w:t xml:space="preserve"> квартал </w:t>
      </w:r>
      <w:r w:rsidR="00CF539F">
        <w:t>202</w:t>
      </w:r>
      <w:r w:rsidR="00081948">
        <w:t>6</w:t>
      </w:r>
      <w:r w:rsidR="00CF539F">
        <w:t xml:space="preserve"> р</w:t>
      </w:r>
      <w:r w:rsidR="00391E14">
        <w:t>оку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15720E5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DB05E8">
        <w:t xml:space="preserve">І. Точеній </w:t>
      </w:r>
      <w:r w:rsidR="00A05594">
        <w:t xml:space="preserve"> забезпечити виконання планових показників та недопущення річних збитків.</w:t>
      </w:r>
    </w:p>
    <w:p w14:paraId="3695F3A4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793200">
        <w:rPr>
          <w:lang w:val="ru-RU"/>
        </w:rPr>
        <w:t>відповідно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 розподілу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функціональних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обовязків </w:t>
      </w:r>
      <w:r w:rsidR="00C6332C" w:rsidRPr="002872FC">
        <w:rPr>
          <w:lang w:val="ru-RU"/>
        </w:rPr>
        <w:t>.</w:t>
      </w:r>
    </w:p>
    <w:p w14:paraId="31B0BD8F" w14:textId="77777777" w:rsidR="00455E35" w:rsidRDefault="00455E35" w:rsidP="00CF67A3"/>
    <w:p w14:paraId="6464EEC3" w14:textId="77777777" w:rsidR="001A59D0" w:rsidRDefault="001A59D0" w:rsidP="00CF67A3"/>
    <w:p w14:paraId="0F28AA8D" w14:textId="77777777" w:rsidR="001A59D0" w:rsidRDefault="001A59D0" w:rsidP="00CF67A3"/>
    <w:p w14:paraId="2623926E" w14:textId="77777777" w:rsidR="000C6DEB" w:rsidRPr="00462DA3" w:rsidRDefault="000C6DEB" w:rsidP="00CF67A3"/>
    <w:p w14:paraId="3DB54A12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674747">
    <w:abstractNumId w:val="2"/>
  </w:num>
  <w:num w:numId="2" w16cid:durableId="441146351">
    <w:abstractNumId w:val="0"/>
  </w:num>
  <w:num w:numId="3" w16cid:durableId="1315643032">
    <w:abstractNumId w:val="1"/>
  </w:num>
  <w:num w:numId="4" w16cid:durableId="1260136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4822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20709"/>
    <w:rsid w:val="00030105"/>
    <w:rsid w:val="000323D0"/>
    <w:rsid w:val="00067B87"/>
    <w:rsid w:val="00073585"/>
    <w:rsid w:val="00081948"/>
    <w:rsid w:val="00083558"/>
    <w:rsid w:val="000A0A2C"/>
    <w:rsid w:val="000A39BC"/>
    <w:rsid w:val="000A7A36"/>
    <w:rsid w:val="000C6DEB"/>
    <w:rsid w:val="000C7FCC"/>
    <w:rsid w:val="000D6271"/>
    <w:rsid w:val="000E025F"/>
    <w:rsid w:val="000E1ABB"/>
    <w:rsid w:val="000F1318"/>
    <w:rsid w:val="0011279F"/>
    <w:rsid w:val="00114592"/>
    <w:rsid w:val="00123666"/>
    <w:rsid w:val="00137754"/>
    <w:rsid w:val="001433BC"/>
    <w:rsid w:val="0015101B"/>
    <w:rsid w:val="001A0177"/>
    <w:rsid w:val="001A22F2"/>
    <w:rsid w:val="001A59D0"/>
    <w:rsid w:val="001B4F69"/>
    <w:rsid w:val="001D11AC"/>
    <w:rsid w:val="001D6055"/>
    <w:rsid w:val="001E659A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91E14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716EB"/>
    <w:rsid w:val="0048127F"/>
    <w:rsid w:val="00483899"/>
    <w:rsid w:val="004847EB"/>
    <w:rsid w:val="004B0454"/>
    <w:rsid w:val="004B1696"/>
    <w:rsid w:val="004C128C"/>
    <w:rsid w:val="004C3F9F"/>
    <w:rsid w:val="004C6DD5"/>
    <w:rsid w:val="004D4353"/>
    <w:rsid w:val="004E267B"/>
    <w:rsid w:val="004E3FD2"/>
    <w:rsid w:val="004F1B44"/>
    <w:rsid w:val="005317D5"/>
    <w:rsid w:val="00561F17"/>
    <w:rsid w:val="00565D8F"/>
    <w:rsid w:val="00575725"/>
    <w:rsid w:val="00587B33"/>
    <w:rsid w:val="005A3A6E"/>
    <w:rsid w:val="005B148C"/>
    <w:rsid w:val="00601726"/>
    <w:rsid w:val="00602D2F"/>
    <w:rsid w:val="00605A36"/>
    <w:rsid w:val="0061389A"/>
    <w:rsid w:val="00614317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93200"/>
    <w:rsid w:val="007A2A5F"/>
    <w:rsid w:val="007B3E7C"/>
    <w:rsid w:val="007D1635"/>
    <w:rsid w:val="007E3316"/>
    <w:rsid w:val="007E5494"/>
    <w:rsid w:val="007E6286"/>
    <w:rsid w:val="007F2598"/>
    <w:rsid w:val="007F381D"/>
    <w:rsid w:val="00802B4D"/>
    <w:rsid w:val="008051FD"/>
    <w:rsid w:val="00810660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310C0"/>
    <w:rsid w:val="009402E0"/>
    <w:rsid w:val="009404C7"/>
    <w:rsid w:val="00962062"/>
    <w:rsid w:val="00963015"/>
    <w:rsid w:val="009804B1"/>
    <w:rsid w:val="0098056A"/>
    <w:rsid w:val="00981031"/>
    <w:rsid w:val="00983AD1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05CE5"/>
    <w:rsid w:val="00B53F8A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BF5FCB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1D96"/>
    <w:rsid w:val="00CA2738"/>
    <w:rsid w:val="00CA27CB"/>
    <w:rsid w:val="00CB4E25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34CD"/>
    <w:rsid w:val="00D543FC"/>
    <w:rsid w:val="00D55F31"/>
    <w:rsid w:val="00D60FAD"/>
    <w:rsid w:val="00D63C66"/>
    <w:rsid w:val="00D740F5"/>
    <w:rsid w:val="00D812E8"/>
    <w:rsid w:val="00D84BFE"/>
    <w:rsid w:val="00D850D0"/>
    <w:rsid w:val="00D92F65"/>
    <w:rsid w:val="00DB05E8"/>
    <w:rsid w:val="00DB7FF2"/>
    <w:rsid w:val="00DC73DF"/>
    <w:rsid w:val="00DD0F33"/>
    <w:rsid w:val="00E2248B"/>
    <w:rsid w:val="00E753F7"/>
    <w:rsid w:val="00E77CCE"/>
    <w:rsid w:val="00E77E14"/>
    <w:rsid w:val="00EA1D40"/>
    <w:rsid w:val="00EA5C70"/>
    <w:rsid w:val="00ED1531"/>
    <w:rsid w:val="00ED7660"/>
    <w:rsid w:val="00EE1E69"/>
    <w:rsid w:val="00F10710"/>
    <w:rsid w:val="00F21BBE"/>
    <w:rsid w:val="00F25663"/>
    <w:rsid w:val="00F3077D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B96AD"/>
  <w15:docId w15:val="{2E9ED6C2-97D0-4BF9-90AC-58926A2AE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81F1D99-CA93-4C11-9922-7B211FD8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64</cp:revision>
  <cp:lastPrinted>2023-11-29T12:33:00Z</cp:lastPrinted>
  <dcterms:created xsi:type="dcterms:W3CDTF">2021-05-17T12:11:00Z</dcterms:created>
  <dcterms:modified xsi:type="dcterms:W3CDTF">2026-08-05T08:26:00Z</dcterms:modified>
</cp:coreProperties>
</file>